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B3" w:rsidRPr="00656B36" w:rsidRDefault="003B17B3" w:rsidP="003B17B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56B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Išrašas</w:t>
      </w:r>
    </w:p>
    <w:p w:rsidR="003B17B3" w:rsidRPr="001416DA" w:rsidRDefault="003B17B3" w:rsidP="003B17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1416DA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KLAIPĖDOS MIESTO SAVIVALDYBĖS TARYBA</w:t>
      </w:r>
    </w:p>
    <w:p w:rsidR="003B17B3" w:rsidRPr="001416DA" w:rsidRDefault="003B17B3" w:rsidP="003B1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</w:p>
    <w:p w:rsidR="003B17B3" w:rsidRPr="001416DA" w:rsidRDefault="003B17B3" w:rsidP="003B1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416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KULTŪROS, ŠVIETIMO IR SPORTO KOMITETAS </w:t>
      </w:r>
    </w:p>
    <w:p w:rsidR="003B17B3" w:rsidRPr="001416DA" w:rsidRDefault="003B17B3" w:rsidP="003B1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416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POSĖDŽIO PROTOKOLAS</w:t>
      </w:r>
    </w:p>
    <w:p w:rsidR="003B17B3" w:rsidRPr="001416DA" w:rsidRDefault="003B17B3" w:rsidP="003B17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bookmarkStart w:id="0" w:name="registravimoData"/>
    <w:p w:rsidR="003B17B3" w:rsidRPr="001416DA" w:rsidRDefault="003B17B3" w:rsidP="003B17B3">
      <w:pPr>
        <w:tabs>
          <w:tab w:val="left" w:pos="5036"/>
          <w:tab w:val="left" w:pos="5474"/>
          <w:tab w:val="left" w:pos="6879"/>
          <w:tab w:val="left" w:pos="74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begin">
          <w:ffData>
            <w:name w:val="registravimoData"/>
            <w:enabled/>
            <w:calcOnExit w:val="0"/>
            <w:textInput>
              <w:maxLength w:val="1"/>
            </w:textInput>
          </w:ffData>
        </w:fldChar>
      </w:r>
      <w:r w:rsidRPr="001416DA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w:instrText xml:space="preserve"> FORMTEXT </w:instrText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separate"/>
      </w:r>
      <w:r w:rsidRPr="001416DA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w:t>2019-01-30</w:t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end"/>
      </w:r>
      <w:bookmarkEnd w:id="0"/>
      <w:r w:rsidRPr="001416DA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w:t xml:space="preserve"> </w:t>
      </w:r>
      <w:r w:rsidRPr="001416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Nr. </w:t>
      </w:r>
      <w:bookmarkStart w:id="1" w:name="dokumentoNr"/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1416DA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w:instrText xml:space="preserve"> FORMTEXT </w:instrText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separate"/>
      </w:r>
      <w:r w:rsidRPr="001416DA">
        <w:rPr>
          <w:rFonts w:ascii="Times New Roman" w:eastAsia="Times New Roman" w:hAnsi="Times New Roman" w:cs="Times New Roman"/>
          <w:noProof/>
          <w:sz w:val="24"/>
          <w:szCs w:val="20"/>
          <w:lang w:eastAsia="lt-LT"/>
        </w:rPr>
        <w:t>TAR-10</w:t>
      </w:r>
      <w:r w:rsidRPr="001416DA">
        <w:rPr>
          <w:rFonts w:ascii="Times New Roman" w:eastAsia="Times New Roman" w:hAnsi="Times New Roman" w:cs="Times New Roman"/>
          <w:sz w:val="24"/>
          <w:szCs w:val="20"/>
          <w:lang w:eastAsia="lt-LT"/>
        </w:rPr>
        <w:fldChar w:fldCharType="end"/>
      </w:r>
      <w:bookmarkEnd w:id="1"/>
    </w:p>
    <w:p w:rsidR="003B17B3" w:rsidRPr="001416DA" w:rsidRDefault="003B17B3" w:rsidP="003B1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17B3" w:rsidRDefault="003B17B3" w:rsidP="003B17B3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17B3" w:rsidRPr="00C21BBE" w:rsidRDefault="003B17B3" w:rsidP="003B17B3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Posėdis įvyko 2019-01-24. Pradžia 13.00 val.</w:t>
      </w:r>
    </w:p>
    <w:p w:rsidR="003B17B3" w:rsidRPr="00C21BBE" w:rsidRDefault="003B17B3" w:rsidP="003B17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pirmininkas - Arvydas Cesiulis.</w:t>
      </w:r>
    </w:p>
    <w:p w:rsidR="003B17B3" w:rsidRDefault="003B17B3" w:rsidP="003B17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sekretorė - Marija Pakalniškytė.</w:t>
      </w:r>
    </w:p>
    <w:p w:rsidR="003B17B3" w:rsidRDefault="003B17B3" w:rsidP="003B17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17B3" w:rsidRPr="00C21BBE" w:rsidRDefault="003B17B3" w:rsidP="003B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8.</w:t>
      </w:r>
      <w:r w:rsidRPr="00C21BBE">
        <w:rPr>
          <w:rFonts w:ascii="Times New Roman" w:eastAsia="Times New Roman" w:hAnsi="Times New Roman" w:cs="Times New Roman"/>
          <w:sz w:val="24"/>
          <w:szCs w:val="24"/>
        </w:rPr>
        <w:t xml:space="preserve"> SVARSTYTA.</w:t>
      </w:r>
      <w:r w:rsidRPr="00C21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Klasių ir mokinių skaičiaus Savivaldybės bendrojo ugdymo mokyklose 2019–2020 mokslo metams nustatymas. 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  <w:shd w:val="clear" w:color="auto" w:fill="FFFFFF"/>
        </w:rPr>
        <w:t xml:space="preserve">Pranešėja L. Prižgintienė teigia, kad </w:t>
      </w:r>
      <w:r w:rsidRPr="00C21BBE">
        <w:rPr>
          <w:szCs w:val="24"/>
        </w:rPr>
        <w:t xml:space="preserve">sprendimo projektas parengtas, vadovaujantis </w:t>
      </w:r>
      <w:r w:rsidRPr="00C21BBE">
        <w:rPr>
          <w:caps/>
          <w:szCs w:val="24"/>
        </w:rPr>
        <w:t>p</w:t>
      </w:r>
      <w:r w:rsidRPr="00C21BBE">
        <w:rPr>
          <w:szCs w:val="24"/>
        </w:rPr>
        <w:t xml:space="preserve">riėmimo į valstybinę ir savivaldybės bendrojo ugdymo mokyklą, profesinio mokymo įstaigą bendrųjų kriterijų sąrašo, patvirtinto Lietuvos Respublikos švietimo ir mokslo ministro 2004 m. birželio 25 d. įsakymu Nr. ISAK–1019, 3 punktu ir atsižvelgiant į </w:t>
      </w:r>
      <w:r w:rsidRPr="00C21BBE">
        <w:rPr>
          <w:bCs/>
          <w:szCs w:val="24"/>
        </w:rPr>
        <w:t xml:space="preserve">Klaipėdos miesto savivaldybės bendrojo ugdymo mokyklų tinklo pertvarkos 2016–2020 metų bendrąjį planą, patvirtintą </w:t>
      </w:r>
      <w:r w:rsidRPr="00C21BBE">
        <w:rPr>
          <w:szCs w:val="24"/>
        </w:rPr>
        <w:t xml:space="preserve">Klaipėdos miesto savivaldybės tarybos 2016 m. balandžio 28 d. sprendimu Nr. T2-119, bei jo pakeitimus. 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</w:rPr>
        <w:t>N. Dargužienė sako, kad siūlomas mokinių skaičius klasėse yra per didelis.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  <w:shd w:val="clear" w:color="auto" w:fill="FFFFFF"/>
        </w:rPr>
      </w:pPr>
      <w:r w:rsidRPr="00C21BBE">
        <w:rPr>
          <w:szCs w:val="24"/>
          <w:shd w:val="clear" w:color="auto" w:fill="FFFFFF"/>
        </w:rPr>
        <w:t>L. Prižgintienė teigia, kad mokinių skaičius yra maksimalus pagal higienos normas.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  <w:shd w:val="clear" w:color="auto" w:fill="FFFFFF"/>
        </w:rPr>
        <w:t>N. Puteikienė siūlo, kad nuo 2019m. pirmose gimnazijų klasėse nebūtų daugiau nei 25 mokiniai.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</w:rPr>
        <w:t xml:space="preserve">V. Čepas sako, kad šias </w:t>
      </w:r>
      <w:proofErr w:type="spellStart"/>
      <w:r w:rsidRPr="00C21BBE">
        <w:rPr>
          <w:szCs w:val="24"/>
        </w:rPr>
        <w:t>siekiamybės</w:t>
      </w:r>
      <w:proofErr w:type="spellEnd"/>
      <w:r w:rsidRPr="00C21BBE">
        <w:rPr>
          <w:szCs w:val="24"/>
        </w:rPr>
        <w:t xml:space="preserve"> reikia įtraukti į strateginį planą.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</w:rPr>
        <w:t>R. Didžiokas siūlo savivaldybės administracijai parengti priemonių planą, kaip per artimiausius 3-5 metus, mokinių skaičių klasėse būtų ne didesnė 25.</w:t>
      </w:r>
    </w:p>
    <w:p w:rsidR="003B17B3" w:rsidRPr="00C21BBE" w:rsidRDefault="003B17B3" w:rsidP="003B1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A. Cesiulis siūlo balsuoti už sprendimo projektą bendru sutarimu.</w:t>
      </w:r>
    </w:p>
    <w:p w:rsidR="003B17B3" w:rsidRPr="00C21BBE" w:rsidRDefault="003B17B3" w:rsidP="003B1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</w:p>
    <w:p w:rsidR="003B17B3" w:rsidRPr="00C21BBE" w:rsidRDefault="003B17B3" w:rsidP="003B1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1BBE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Pritarti sprendimo projektui bendru sutarimu su pasiūlymu.</w:t>
      </w:r>
    </w:p>
    <w:p w:rsidR="003B17B3" w:rsidRPr="00C21BBE" w:rsidRDefault="003B17B3" w:rsidP="003B17B3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C21BBE">
        <w:rPr>
          <w:szCs w:val="24"/>
          <w:lang w:eastAsia="lt-LT"/>
        </w:rPr>
        <w:t xml:space="preserve">2. </w:t>
      </w:r>
      <w:r w:rsidRPr="00C21BBE">
        <w:rPr>
          <w:szCs w:val="24"/>
        </w:rPr>
        <w:t>Savivaldybės administracijai parengti priemonių planą, kaip per artimiausius 3-5 metus, mokinių skaičių klasėse būtų ne didesnė 25.</w:t>
      </w:r>
    </w:p>
    <w:p w:rsidR="003B17B3" w:rsidRPr="0054612F" w:rsidRDefault="003B17B3" w:rsidP="003B17B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_GoBack"/>
      <w:bookmarkEnd w:id="2"/>
    </w:p>
    <w:p w:rsidR="003B17B3" w:rsidRPr="0054612F" w:rsidRDefault="003B17B3" w:rsidP="003B17B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pirmininkas</w:t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Arvydas Cesiulis</w:t>
      </w:r>
    </w:p>
    <w:p w:rsidR="003B17B3" w:rsidRPr="0054612F" w:rsidRDefault="003B17B3" w:rsidP="003B17B3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17B3" w:rsidRPr="001416DA" w:rsidRDefault="003B17B3" w:rsidP="003B17B3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sekretorė</w:t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461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416D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Marija Pakalniškytė</w:t>
      </w:r>
    </w:p>
    <w:p w:rsidR="0022336A" w:rsidRDefault="0022336A"/>
    <w:sectPr w:rsidR="0022336A" w:rsidSect="003B17B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B3"/>
    <w:rsid w:val="0022336A"/>
    <w:rsid w:val="003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E63D"/>
  <w15:chartTrackingRefBased/>
  <w15:docId w15:val="{7EC0CE33-ED41-462B-B00B-790C07AF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17B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3B17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B17B3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1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Pakalniškytė</dc:creator>
  <cp:keywords/>
  <dc:description/>
  <cp:lastModifiedBy>Marija Pakalniškytė</cp:lastModifiedBy>
  <cp:revision>1</cp:revision>
  <cp:lastPrinted>2019-01-30T09:27:00Z</cp:lastPrinted>
  <dcterms:created xsi:type="dcterms:W3CDTF">2019-01-30T09:26:00Z</dcterms:created>
  <dcterms:modified xsi:type="dcterms:W3CDTF">2019-01-30T09:28:00Z</dcterms:modified>
</cp:coreProperties>
</file>